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BE7CEA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E76763">
        <w:rPr>
          <w:rFonts w:ascii="Times New Roman" w:eastAsia="Calibri" w:hAnsi="Times New Roman" w:cs="Times New Roman"/>
          <w:b/>
          <w:sz w:val="24"/>
          <w:szCs w:val="24"/>
        </w:rPr>
        <w:t>5-02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="005B1EDA" w:rsidRPr="005B1EDA">
        <w:rPr>
          <w:rFonts w:ascii="Times New Roman" w:eastAsia="Times New Roman" w:hAnsi="Times New Roman"/>
          <w:b/>
          <w:sz w:val="28"/>
          <w:szCs w:val="28"/>
          <w:lang w:eastAsia="ru-RU"/>
        </w:rPr>
        <w:t>Ненахова</w:t>
      </w:r>
      <w:proofErr w:type="spellEnd"/>
      <w:r w:rsidR="005B1EDA" w:rsidRPr="005B1E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Владимира Михайловича</w:t>
      </w:r>
      <w:r w:rsidR="005B1EDA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B4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5627F6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BE7CEA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B1EDA" w:rsidRPr="005B1EDA">
        <w:rPr>
          <w:rFonts w:ascii="Times New Roman" w:eastAsia="Times New Roman" w:hAnsi="Times New Roman"/>
          <w:b/>
          <w:sz w:val="28"/>
          <w:szCs w:val="28"/>
          <w:lang w:eastAsia="ru-RU"/>
        </w:rPr>
        <w:t>Ненахова</w:t>
      </w:r>
      <w:proofErr w:type="spellEnd"/>
      <w:r w:rsidR="005B1EDA" w:rsidRPr="005B1E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Владимира Михайловича</w:t>
      </w:r>
      <w:r w:rsidR="00BE7CEA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17</w:t>
      </w:r>
      <w:r w:rsid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D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B1EDA" w:rsidRPr="005B1EDA">
        <w:rPr>
          <w:rFonts w:ascii="Times New Roman" w:eastAsia="Times New Roman" w:hAnsi="Times New Roman"/>
          <w:b/>
          <w:sz w:val="28"/>
          <w:szCs w:val="28"/>
          <w:lang w:eastAsia="ru-RU"/>
        </w:rPr>
        <w:t>Ненахова</w:t>
      </w:r>
      <w:proofErr w:type="spellEnd"/>
      <w:r w:rsidR="005B1EDA" w:rsidRPr="005B1E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Владимира Михайловича</w:t>
      </w:r>
      <w:r w:rsidR="005B1EDA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93396B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93396B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proofErr w:type="spellStart"/>
      <w:r w:rsidR="005B1EDA" w:rsidRPr="005B1EDA">
        <w:rPr>
          <w:rFonts w:ascii="Times New Roman" w:eastAsia="Times New Roman" w:hAnsi="Times New Roman"/>
          <w:b/>
          <w:sz w:val="28"/>
          <w:szCs w:val="28"/>
          <w:lang w:eastAsia="ru-RU"/>
        </w:rPr>
        <w:t>Ненахова</w:t>
      </w:r>
      <w:proofErr w:type="spellEnd"/>
      <w:r w:rsidR="005B1EDA" w:rsidRPr="005B1E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Владимира Михайловича</w:t>
      </w:r>
      <w:r w:rsidR="005B1EDA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5B1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A19AC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</w:t>
      </w:r>
      <w:r w:rsid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щего</w:t>
      </w:r>
      <w:r w:rsidR="00DA19AC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DA19AC" w:rsidRPr="0093396B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5B1EDA" w:rsidRPr="005B1EDA">
        <w:rPr>
          <w:rFonts w:ascii="Times New Roman" w:eastAsia="Times New Roman" w:hAnsi="Times New Roman"/>
          <w:b/>
          <w:sz w:val="28"/>
          <w:szCs w:val="24"/>
          <w:lang w:eastAsia="ru-RU"/>
        </w:rPr>
        <w:t>ЖСК-1226</w:t>
      </w:r>
      <w:r w:rsidR="00ED5C09" w:rsidRPr="0093396B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DA19AC" w:rsidRPr="0093396B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в должности </w:t>
      </w:r>
      <w:r w:rsidR="00BE7CEA">
        <w:rPr>
          <w:rFonts w:ascii="Times New Roman" w:hAnsi="Times New Roman" w:cs="Times New Roman"/>
          <w:b/>
          <w:sz w:val="28"/>
          <w:szCs w:val="28"/>
        </w:rPr>
        <w:t>Председателя правления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проживающ</w:t>
      </w:r>
      <w:r w:rsid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Санкт-Петербурге, </w:t>
      </w:r>
      <w:r w:rsidR="00ED5C09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</w:t>
      </w:r>
      <w:r w:rsid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ED5C09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396B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Санкт-Петербургским региональным отделением Всероссийской политической партии «ЕДИНАЯ РОССИЯ»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муниципального совета внутригородского муниципального образования Санкт-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93396B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93396B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E76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3396B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</w:t>
      </w:r>
      <w:proofErr w:type="gramEnd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прав и права на участие в референдуме граждан Российской Федерации» </w:t>
      </w:r>
      <w:r w:rsidR="005B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F7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76F92" w:rsidRPr="00F76F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5C09" w:rsidRPr="00F7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F76F92" w:rsidRPr="00F76F9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bookmarkStart w:id="0" w:name="_GoBack"/>
      <w:bookmarkEnd w:id="0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Выдать </w:t>
      </w:r>
      <w:proofErr w:type="spellStart"/>
      <w:r w:rsidR="005B1EDA" w:rsidRPr="005B1EDA">
        <w:rPr>
          <w:rFonts w:ascii="Times New Roman" w:eastAsia="Times New Roman" w:hAnsi="Times New Roman"/>
          <w:b/>
          <w:sz w:val="28"/>
          <w:szCs w:val="28"/>
          <w:lang w:eastAsia="ru-RU"/>
        </w:rPr>
        <w:t>Ненахов</w:t>
      </w:r>
      <w:r w:rsidR="006C7CB2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proofErr w:type="spellEnd"/>
      <w:r w:rsidR="005B1EDA" w:rsidRPr="005B1E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Владимир</w:t>
      </w:r>
      <w:r w:rsidR="006C7CB2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5B1EDA" w:rsidRPr="005B1E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Михайлович</w:t>
      </w:r>
      <w:r w:rsidR="006C7CB2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5B1EDA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D24872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Копию настоящего решения выдать </w:t>
      </w:r>
      <w:proofErr w:type="spellStart"/>
      <w:r w:rsidR="006C7CB2" w:rsidRPr="005B1EDA">
        <w:rPr>
          <w:rFonts w:ascii="Times New Roman" w:eastAsia="Times New Roman" w:hAnsi="Times New Roman"/>
          <w:b/>
          <w:sz w:val="28"/>
          <w:szCs w:val="28"/>
          <w:lang w:eastAsia="ru-RU"/>
        </w:rPr>
        <w:t>Ненахов</w:t>
      </w:r>
      <w:r w:rsidR="006C7CB2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proofErr w:type="spellEnd"/>
      <w:r w:rsidR="006C7CB2" w:rsidRPr="005B1E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Владимир</w:t>
      </w:r>
      <w:r w:rsidR="006C7CB2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6C7CB2" w:rsidRPr="005B1E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Михайлович</w:t>
      </w:r>
      <w:r w:rsidR="006C7CB2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D2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B93" w:rsidRPr="0093396B" w:rsidRDefault="00571B93" w:rsidP="00933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О.В.Никифорова</w:t>
      </w:r>
      <w:proofErr w:type="spell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Д.Е.Куницын</w:t>
      </w:r>
      <w:proofErr w:type="spellEnd"/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E3" w:rsidRDefault="002D0DE3" w:rsidP="00571B93">
      <w:pPr>
        <w:spacing w:after="0" w:line="240" w:lineRule="auto"/>
      </w:pPr>
      <w:r>
        <w:separator/>
      </w:r>
    </w:p>
  </w:endnote>
  <w:endnote w:type="continuationSeparator" w:id="0">
    <w:p w:rsidR="002D0DE3" w:rsidRDefault="002D0DE3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E3" w:rsidRDefault="002D0DE3" w:rsidP="00571B93">
      <w:pPr>
        <w:spacing w:after="0" w:line="240" w:lineRule="auto"/>
      </w:pPr>
      <w:r>
        <w:separator/>
      </w:r>
    </w:p>
  </w:footnote>
  <w:footnote w:type="continuationSeparator" w:id="0">
    <w:p w:rsidR="002D0DE3" w:rsidRDefault="002D0DE3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0B2D45"/>
    <w:rsid w:val="000B44D6"/>
    <w:rsid w:val="002174E8"/>
    <w:rsid w:val="002D0DE3"/>
    <w:rsid w:val="0042480D"/>
    <w:rsid w:val="00456E29"/>
    <w:rsid w:val="004D6C7E"/>
    <w:rsid w:val="005627F6"/>
    <w:rsid w:val="00571B93"/>
    <w:rsid w:val="00577779"/>
    <w:rsid w:val="005A4FBF"/>
    <w:rsid w:val="005B1EDA"/>
    <w:rsid w:val="006C7CB2"/>
    <w:rsid w:val="00816B61"/>
    <w:rsid w:val="008E7881"/>
    <w:rsid w:val="0093396B"/>
    <w:rsid w:val="00984D37"/>
    <w:rsid w:val="009A10BA"/>
    <w:rsid w:val="00B810B8"/>
    <w:rsid w:val="00BE6955"/>
    <w:rsid w:val="00BE7CEA"/>
    <w:rsid w:val="00D24872"/>
    <w:rsid w:val="00DA19AC"/>
    <w:rsid w:val="00E76763"/>
    <w:rsid w:val="00ED5C09"/>
    <w:rsid w:val="00F7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16</cp:revision>
  <cp:lastPrinted>2019-07-13T13:04:00Z</cp:lastPrinted>
  <dcterms:created xsi:type="dcterms:W3CDTF">2019-07-06T06:20:00Z</dcterms:created>
  <dcterms:modified xsi:type="dcterms:W3CDTF">2019-07-13T13:04:00Z</dcterms:modified>
</cp:coreProperties>
</file>